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C66B0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C66B0"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B4517" w:rsidP="00FE4F78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6E290F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6E290F" w:rsidRDefault="006E290F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6E290F">
              <w:rPr>
                <w:sz w:val="20"/>
                <w:szCs w:val="20"/>
              </w:rPr>
              <w:t>Лот № 1 (ТЗС-29/19/1</w:t>
            </w:r>
            <w:r w:rsidR="00F1489F">
              <w:rPr>
                <w:sz w:val="20"/>
                <w:szCs w:val="20"/>
              </w:rPr>
              <w:t xml:space="preserve">) </w:t>
            </w:r>
            <w:r w:rsidRPr="006E290F">
              <w:rPr>
                <w:sz w:val="20"/>
                <w:szCs w:val="20"/>
              </w:rPr>
              <w:t>«Поставка задвижек с ручным приводом»</w:t>
            </w:r>
          </w:p>
          <w:p w:rsidR="006E290F" w:rsidRPr="006E290F" w:rsidRDefault="006E290F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6E290F">
              <w:rPr>
                <w:rStyle w:val="a6"/>
                <w:b w:val="0"/>
                <w:i w:val="0"/>
                <w:sz w:val="20"/>
                <w:szCs w:val="20"/>
                <w:shd w:val="clear" w:color="auto" w:fill="FFFFFF" w:themeFill="background1"/>
              </w:rPr>
              <w:t>Лот № 2 (ТЗС-29/19/2</w:t>
            </w:r>
            <w:r w:rsidR="00F1489F">
              <w:rPr>
                <w:rStyle w:val="a6"/>
                <w:b w:val="0"/>
                <w:i w:val="0"/>
                <w:sz w:val="20"/>
                <w:szCs w:val="20"/>
                <w:shd w:val="clear" w:color="auto" w:fill="FFFFFF" w:themeFill="background1"/>
              </w:rPr>
              <w:t xml:space="preserve">) </w:t>
            </w:r>
            <w:r w:rsidRPr="006E290F">
              <w:rPr>
                <w:rStyle w:val="a6"/>
                <w:b w:val="0"/>
                <w:i w:val="0"/>
                <w:sz w:val="20"/>
                <w:szCs w:val="20"/>
                <w:shd w:val="clear" w:color="auto" w:fill="FFFFFF" w:themeFill="background1"/>
              </w:rPr>
              <w:t>«Поставка задвижек с электроприводом»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2C35E6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981BD5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981BD5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DC05A1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DC05A1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C05A1" w:rsidRPr="00816439" w:rsidRDefault="00DC05A1" w:rsidP="00DC05A1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DC05A1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C05A1" w:rsidRPr="00EF6FDB" w:rsidRDefault="00DC05A1" w:rsidP="00DC05A1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05A1" w:rsidRPr="00A20C29" w:rsidRDefault="00DC05A1" w:rsidP="00DC05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DC05A1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C05A1" w:rsidRPr="0024757A" w:rsidRDefault="00DC05A1" w:rsidP="00DC05A1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DC05A1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C05A1" w:rsidRPr="0024757A" w:rsidRDefault="00DC05A1" w:rsidP="00DC05A1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DC05A1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C05A1" w:rsidRPr="0024757A" w:rsidRDefault="00DC05A1" w:rsidP="00DC05A1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05A1" w:rsidRPr="00A20C29" w:rsidRDefault="00DC05A1" w:rsidP="00DC05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DC05A1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C05A1" w:rsidRPr="00EF6FDB" w:rsidRDefault="00DC05A1" w:rsidP="00DC05A1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15.07.2019</w:t>
            </w:r>
          </w:p>
        </w:tc>
      </w:tr>
      <w:tr w:rsidR="00DC05A1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C05A1" w:rsidRPr="0024757A" w:rsidRDefault="00DC05A1" w:rsidP="00DC05A1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05A1" w:rsidRDefault="00DC05A1" w:rsidP="00DC05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DC05A1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C05A1" w:rsidRPr="0024757A" w:rsidRDefault="00DC05A1" w:rsidP="00DC05A1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05A1" w:rsidRPr="00A20C29" w:rsidRDefault="00DC05A1" w:rsidP="00DC05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DC05A1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DC05A1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DC05A1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DC05A1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DC05A1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05A1" w:rsidRPr="003F6B39" w:rsidRDefault="00DC05A1" w:rsidP="00DC05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24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2C35E6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05A1" w:rsidRPr="00EF6FDB" w:rsidRDefault="00DC05A1" w:rsidP="00DC05A1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DC05A1" w:rsidRDefault="00DC05A1" w:rsidP="00DC05A1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  <w:p w:rsidR="00DC05A1" w:rsidRPr="00EF6FDB" w:rsidRDefault="00DC05A1" w:rsidP="00DC05A1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DC05A1" w:rsidRPr="00EF6FDB" w:rsidRDefault="00DC05A1" w:rsidP="00DC05A1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DC05A1" w:rsidP="00DC05A1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  <w:bookmarkStart w:id="2" w:name="_GoBack"/>
            <w:bookmarkEnd w:id="2"/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2C35E6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2C35E6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981BD5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981BD5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  <w:bookmarkStart w:id="3" w:name="_Hlk8738545"/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4" w:name="_Toc392487741"/>
      <w:bookmarkStart w:id="5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</w:t>
      </w:r>
      <w:r w:rsidR="00F1489F">
        <w:rPr>
          <w:sz w:val="20"/>
          <w:szCs w:val="20"/>
        </w:rPr>
        <w:t xml:space="preserve"> 1 (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DE6F71">
        <w:rPr>
          <w:sz w:val="20"/>
          <w:szCs w:val="20"/>
          <w:shd w:val="clear" w:color="auto" w:fill="FFFFFF" w:themeFill="background1"/>
        </w:rPr>
        <w:t>29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DE6F71">
        <w:rPr>
          <w:sz w:val="20"/>
          <w:szCs w:val="20"/>
          <w:shd w:val="clear" w:color="auto" w:fill="FFFFFF" w:themeFill="background1"/>
        </w:rPr>
        <w:t>9</w:t>
      </w:r>
      <w:r w:rsidR="006F0400">
        <w:rPr>
          <w:sz w:val="20"/>
          <w:szCs w:val="20"/>
          <w:shd w:val="clear" w:color="auto" w:fill="FFFFFF" w:themeFill="background1"/>
        </w:rPr>
        <w:t>/1</w:t>
      </w:r>
      <w:r w:rsidR="00F1489F">
        <w:rPr>
          <w:sz w:val="20"/>
          <w:szCs w:val="20"/>
          <w:shd w:val="clear" w:color="auto" w:fill="FFFFFF" w:themeFill="background1"/>
        </w:rPr>
        <w:t xml:space="preserve">) </w:t>
      </w:r>
      <w:r w:rsidR="0060598C" w:rsidRPr="003F6B39">
        <w:rPr>
          <w:sz w:val="20"/>
          <w:szCs w:val="20"/>
          <w:shd w:val="clear" w:color="auto" w:fill="FFFFFF" w:themeFill="background1"/>
        </w:rPr>
        <w:t>«</w:t>
      </w:r>
      <w:r w:rsidR="00DE6F71" w:rsidRPr="00DE6F71">
        <w:rPr>
          <w:sz w:val="20"/>
          <w:szCs w:val="20"/>
          <w:shd w:val="clear" w:color="auto" w:fill="FFFFFF" w:themeFill="background1"/>
        </w:rPr>
        <w:t>Поставка задвижек с ручным</w:t>
      </w:r>
      <w:r w:rsidR="006F0400">
        <w:rPr>
          <w:sz w:val="20"/>
          <w:szCs w:val="20"/>
          <w:shd w:val="clear" w:color="auto" w:fill="FFFFFF" w:themeFill="background1"/>
        </w:rPr>
        <w:t xml:space="preserve"> приводом</w:t>
      </w:r>
      <w:r w:rsidR="00DE6F71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173"/>
        <w:gridCol w:w="1417"/>
        <w:gridCol w:w="1276"/>
        <w:gridCol w:w="2410"/>
        <w:gridCol w:w="1701"/>
        <w:gridCol w:w="1134"/>
        <w:gridCol w:w="992"/>
        <w:gridCol w:w="1418"/>
        <w:gridCol w:w="1701"/>
      </w:tblGrid>
      <w:tr w:rsidR="00890C10" w:rsidRPr="003F6B39" w:rsidTr="00985ABD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173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417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2410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992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985ABD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73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985ABD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173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E6F71" w:rsidP="00DE6F71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DE6F71">
              <w:rPr>
                <w:sz w:val="20"/>
                <w:szCs w:val="20"/>
              </w:rPr>
              <w:t>Поставка задвижек с ручным</w:t>
            </w:r>
            <w:r w:rsidR="006F0400">
              <w:rPr>
                <w:sz w:val="20"/>
                <w:szCs w:val="20"/>
              </w:rPr>
              <w:t xml:space="preserve"> приводом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613523" w:rsidRDefault="00613523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613523">
              <w:rPr>
                <w:sz w:val="20"/>
                <w:szCs w:val="20"/>
              </w:rPr>
              <w:t>392 588</w:t>
            </w:r>
            <w:r w:rsidR="009F6DFB" w:rsidRPr="00613523">
              <w:rPr>
                <w:sz w:val="20"/>
                <w:szCs w:val="20"/>
              </w:rPr>
              <w:t xml:space="preserve">,00 </w:t>
            </w:r>
            <w:r w:rsidR="00890C10" w:rsidRPr="00613523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E6F71" w:rsidP="00DE6F71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DE6F71">
              <w:rPr>
                <w:sz w:val="20"/>
                <w:szCs w:val="20"/>
              </w:rPr>
              <w:t xml:space="preserve">28.14.1 Арматура (краны, клапаны и другая аналогичная арматура) для трубопроводов, сосудов, котлов, цистерн, баков и аналогичных ёмкостей  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E6F71" w:rsidP="00DE6F71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DE6F71">
              <w:rPr>
                <w:sz w:val="20"/>
                <w:szCs w:val="20"/>
              </w:rPr>
              <w:t>28.14 Производство арматуры трубопроводной (арматуры)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E6F71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6F0400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  <w:bookmarkEnd w:id="5"/>
    </w:tbl>
    <w:p w:rsidR="006F0400" w:rsidRPr="003F6B39" w:rsidRDefault="006F0400" w:rsidP="006F0400">
      <w:pPr>
        <w:ind w:firstLine="0"/>
        <w:jc w:val="center"/>
        <w:rPr>
          <w:b/>
          <w:sz w:val="20"/>
          <w:szCs w:val="20"/>
        </w:rPr>
      </w:pPr>
    </w:p>
    <w:p w:rsidR="006F0400" w:rsidRPr="003F6B39" w:rsidRDefault="006F0400" w:rsidP="006F0400">
      <w:pPr>
        <w:ind w:firstLine="0"/>
        <w:jc w:val="left"/>
        <w:rPr>
          <w:b/>
          <w:sz w:val="20"/>
          <w:szCs w:val="20"/>
        </w:rPr>
      </w:pPr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</w:t>
      </w:r>
      <w:r w:rsidR="00F1489F">
        <w:rPr>
          <w:sz w:val="20"/>
          <w:szCs w:val="20"/>
        </w:rPr>
        <w:t xml:space="preserve"> 2 (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>
        <w:rPr>
          <w:sz w:val="20"/>
          <w:szCs w:val="20"/>
          <w:shd w:val="clear" w:color="auto" w:fill="FFFFFF" w:themeFill="background1"/>
        </w:rPr>
        <w:t>29</w:t>
      </w:r>
      <w:r w:rsidRPr="003F6B39">
        <w:rPr>
          <w:sz w:val="20"/>
          <w:szCs w:val="20"/>
          <w:shd w:val="clear" w:color="auto" w:fill="FFFFFF" w:themeFill="background1"/>
        </w:rPr>
        <w:t>/1</w:t>
      </w:r>
      <w:r>
        <w:rPr>
          <w:sz w:val="20"/>
          <w:szCs w:val="20"/>
          <w:shd w:val="clear" w:color="auto" w:fill="FFFFFF" w:themeFill="background1"/>
        </w:rPr>
        <w:t>9/2</w:t>
      </w:r>
      <w:r w:rsidR="00F1489F">
        <w:rPr>
          <w:sz w:val="20"/>
          <w:szCs w:val="20"/>
          <w:shd w:val="clear" w:color="auto" w:fill="FFFFFF" w:themeFill="background1"/>
        </w:rPr>
        <w:t xml:space="preserve">) </w:t>
      </w:r>
      <w:r w:rsidRPr="003F6B39">
        <w:rPr>
          <w:sz w:val="20"/>
          <w:szCs w:val="20"/>
          <w:shd w:val="clear" w:color="auto" w:fill="FFFFFF" w:themeFill="background1"/>
        </w:rPr>
        <w:t>«</w:t>
      </w:r>
      <w:r w:rsidRPr="00DE6F71">
        <w:rPr>
          <w:sz w:val="20"/>
          <w:szCs w:val="20"/>
          <w:shd w:val="clear" w:color="auto" w:fill="FFFFFF" w:themeFill="background1"/>
        </w:rPr>
        <w:t xml:space="preserve">Поставка задвижек с </w:t>
      </w:r>
      <w:r>
        <w:rPr>
          <w:sz w:val="20"/>
          <w:szCs w:val="20"/>
          <w:shd w:val="clear" w:color="auto" w:fill="FFFFFF" w:themeFill="background1"/>
        </w:rPr>
        <w:t>электроприводом»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173"/>
        <w:gridCol w:w="1417"/>
        <w:gridCol w:w="1276"/>
        <w:gridCol w:w="2410"/>
        <w:gridCol w:w="1701"/>
        <w:gridCol w:w="1134"/>
        <w:gridCol w:w="992"/>
        <w:gridCol w:w="1418"/>
        <w:gridCol w:w="1701"/>
      </w:tblGrid>
      <w:tr w:rsidR="006F0400" w:rsidRPr="003F6B39" w:rsidTr="00985ABD">
        <w:trPr>
          <w:trHeight w:val="315"/>
        </w:trPr>
        <w:tc>
          <w:tcPr>
            <w:tcW w:w="374" w:type="dxa"/>
          </w:tcPr>
          <w:p w:rsidR="006F0400" w:rsidRPr="003F6B39" w:rsidRDefault="006F0400" w:rsidP="004F086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173" w:type="dxa"/>
          </w:tcPr>
          <w:p w:rsidR="006F0400" w:rsidRPr="003F6B39" w:rsidRDefault="006F0400" w:rsidP="004F086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417" w:type="dxa"/>
          </w:tcPr>
          <w:p w:rsidR="006F0400" w:rsidRPr="003F6B39" w:rsidRDefault="006F0400" w:rsidP="004F086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6F0400" w:rsidRPr="003F6B39" w:rsidRDefault="006F0400" w:rsidP="004F086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2410" w:type="dxa"/>
          </w:tcPr>
          <w:p w:rsidR="006F0400" w:rsidRPr="003F6B39" w:rsidRDefault="006F0400" w:rsidP="004F086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701" w:type="dxa"/>
          </w:tcPr>
          <w:p w:rsidR="006F0400" w:rsidRPr="003F6B39" w:rsidRDefault="006F0400" w:rsidP="004F086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6F0400" w:rsidRPr="003F6B39" w:rsidRDefault="006F0400" w:rsidP="004F086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F0400" w:rsidRPr="003F6B39" w:rsidRDefault="006F0400" w:rsidP="004F086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992" w:type="dxa"/>
          </w:tcPr>
          <w:p w:rsidR="006F0400" w:rsidRPr="003F6B39" w:rsidRDefault="006F0400" w:rsidP="004F086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6F0400" w:rsidRPr="003F6B39" w:rsidRDefault="006F0400" w:rsidP="004F086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6F0400" w:rsidRPr="003F6B39" w:rsidRDefault="006F0400" w:rsidP="004F086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6F0400" w:rsidRPr="003F6B39" w:rsidTr="00985ABD">
        <w:trPr>
          <w:trHeight w:val="164"/>
        </w:trPr>
        <w:tc>
          <w:tcPr>
            <w:tcW w:w="374" w:type="dxa"/>
          </w:tcPr>
          <w:p w:rsidR="006F0400" w:rsidRPr="003F6B39" w:rsidRDefault="006F0400" w:rsidP="004F086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73" w:type="dxa"/>
            <w:tcBorders>
              <w:bottom w:val="single" w:sz="6" w:space="0" w:color="auto"/>
            </w:tcBorders>
          </w:tcPr>
          <w:p w:rsidR="006F0400" w:rsidRPr="003F6B39" w:rsidRDefault="006F0400" w:rsidP="004F086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6F0400" w:rsidRPr="003F6B39" w:rsidRDefault="006F0400" w:rsidP="004F086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6F0400" w:rsidRPr="003F6B39" w:rsidRDefault="006F0400" w:rsidP="004F086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6F0400" w:rsidRPr="003F6B39" w:rsidRDefault="006F0400" w:rsidP="004F086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6F0400" w:rsidRPr="003F6B39" w:rsidRDefault="006F0400" w:rsidP="004F086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F0400" w:rsidRPr="003F6B39" w:rsidRDefault="006F0400" w:rsidP="004F086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6F0400" w:rsidRPr="003F6B39" w:rsidRDefault="006F0400" w:rsidP="004F086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6F0400" w:rsidRPr="003F6B39" w:rsidRDefault="006F0400" w:rsidP="004F086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6F0400" w:rsidRPr="003F6B39" w:rsidRDefault="006F0400" w:rsidP="004F086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6F0400" w:rsidRPr="003F6B39" w:rsidTr="00985ABD">
        <w:trPr>
          <w:trHeight w:val="113"/>
        </w:trPr>
        <w:tc>
          <w:tcPr>
            <w:tcW w:w="374" w:type="dxa"/>
          </w:tcPr>
          <w:p w:rsidR="006F0400" w:rsidRPr="003F6B39" w:rsidRDefault="006F0400" w:rsidP="004F0867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173" w:type="dxa"/>
            <w:tcBorders>
              <w:top w:val="single" w:sz="6" w:space="0" w:color="auto"/>
              <w:bottom w:val="single" w:sz="6" w:space="0" w:color="auto"/>
            </w:tcBorders>
          </w:tcPr>
          <w:p w:rsidR="006F0400" w:rsidRPr="003F6B39" w:rsidRDefault="006F0400" w:rsidP="004F0867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DE6F71">
              <w:rPr>
                <w:sz w:val="20"/>
                <w:szCs w:val="20"/>
              </w:rPr>
              <w:t>Поставка задвижек с электроприводом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6F0400" w:rsidRPr="00DC25B3" w:rsidRDefault="00DC25B3" w:rsidP="004F0867">
            <w:pPr>
              <w:ind w:firstLine="0"/>
              <w:jc w:val="center"/>
              <w:rPr>
                <w:sz w:val="20"/>
                <w:szCs w:val="20"/>
              </w:rPr>
            </w:pPr>
            <w:r w:rsidRPr="00DC25B3">
              <w:rPr>
                <w:sz w:val="20"/>
                <w:szCs w:val="20"/>
              </w:rPr>
              <w:t>1 240 038</w:t>
            </w:r>
            <w:r w:rsidR="006F0400" w:rsidRPr="00DC25B3">
              <w:rPr>
                <w:sz w:val="20"/>
                <w:szCs w:val="20"/>
              </w:rPr>
              <w:t>,00 (включая НДС)</w:t>
            </w:r>
          </w:p>
          <w:p w:rsidR="006F0400" w:rsidRPr="003F6B39" w:rsidRDefault="006F0400" w:rsidP="004F086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6F0400" w:rsidRPr="003F6B39" w:rsidRDefault="006F0400" w:rsidP="004F0867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6F0400" w:rsidRPr="003F6B39" w:rsidRDefault="006F0400" w:rsidP="004F086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6F0400" w:rsidRPr="003F6B39" w:rsidRDefault="006F0400" w:rsidP="004F0867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DE6F71">
              <w:rPr>
                <w:sz w:val="20"/>
                <w:szCs w:val="20"/>
              </w:rPr>
              <w:t xml:space="preserve">28.14.1 Арматура (краны, клапаны и другая аналогичная арматура) для трубопроводов, сосудов, котлов, цистерн, баков и аналогичных ёмкостей  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F0400" w:rsidRPr="003F6B39" w:rsidRDefault="006F0400" w:rsidP="004F0867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DE6F71">
              <w:rPr>
                <w:sz w:val="20"/>
                <w:szCs w:val="20"/>
              </w:rPr>
              <w:t>28.14 Производство арматуры трубопроводной (арматуры)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6F0400" w:rsidRPr="003F6B39" w:rsidRDefault="006F0400" w:rsidP="004F0867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6F0400" w:rsidRPr="003F6B39" w:rsidRDefault="006F0400" w:rsidP="004F086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6F0400" w:rsidRPr="003F6B39" w:rsidRDefault="006F0400" w:rsidP="004F086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F0400" w:rsidRPr="003F6B39" w:rsidRDefault="006F0400" w:rsidP="004F086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BD5" w:rsidRDefault="00981BD5">
      <w:r>
        <w:separator/>
      </w:r>
    </w:p>
  </w:endnote>
  <w:endnote w:type="continuationSeparator" w:id="0">
    <w:p w:rsidR="00981BD5" w:rsidRDefault="00981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BD5" w:rsidRDefault="00981BD5">
      <w:r>
        <w:separator/>
      </w:r>
    </w:p>
  </w:footnote>
  <w:footnote w:type="continuationSeparator" w:id="0">
    <w:p w:rsidR="00981BD5" w:rsidRDefault="00981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B27A8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35E6"/>
    <w:rsid w:val="002C7189"/>
    <w:rsid w:val="00324C33"/>
    <w:rsid w:val="003317C4"/>
    <w:rsid w:val="003D5B8D"/>
    <w:rsid w:val="003D7151"/>
    <w:rsid w:val="003E5BC5"/>
    <w:rsid w:val="003E7B91"/>
    <w:rsid w:val="003F3850"/>
    <w:rsid w:val="003F6B39"/>
    <w:rsid w:val="00437AFE"/>
    <w:rsid w:val="0045638F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13523"/>
    <w:rsid w:val="006248EF"/>
    <w:rsid w:val="00666FC9"/>
    <w:rsid w:val="006C7028"/>
    <w:rsid w:val="006E17FB"/>
    <w:rsid w:val="006E20BB"/>
    <w:rsid w:val="006E290F"/>
    <w:rsid w:val="006E3BB1"/>
    <w:rsid w:val="006F0400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93484"/>
    <w:rsid w:val="008B0E97"/>
    <w:rsid w:val="008C66B0"/>
    <w:rsid w:val="008F2D53"/>
    <w:rsid w:val="009546FF"/>
    <w:rsid w:val="00981BD5"/>
    <w:rsid w:val="00985ABD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14F5A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C05A1"/>
    <w:rsid w:val="00DC25B3"/>
    <w:rsid w:val="00DE6F71"/>
    <w:rsid w:val="00E13219"/>
    <w:rsid w:val="00E66069"/>
    <w:rsid w:val="00E870D7"/>
    <w:rsid w:val="00E938BA"/>
    <w:rsid w:val="00E96278"/>
    <w:rsid w:val="00EB62BC"/>
    <w:rsid w:val="00EC5DB0"/>
    <w:rsid w:val="00EC733F"/>
    <w:rsid w:val="00F1489F"/>
    <w:rsid w:val="00F2046F"/>
    <w:rsid w:val="00F26CDA"/>
    <w:rsid w:val="00F57371"/>
    <w:rsid w:val="00F95FBB"/>
    <w:rsid w:val="00FB4517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46</cp:revision>
  <dcterms:created xsi:type="dcterms:W3CDTF">2018-07-13T11:25:00Z</dcterms:created>
  <dcterms:modified xsi:type="dcterms:W3CDTF">2019-06-05T12:43:00Z</dcterms:modified>
</cp:coreProperties>
</file>